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F9" w14:textId="77777777" w:rsidR="007E3B6B" w:rsidRPr="00AD45B4" w:rsidRDefault="007E3B6B" w:rsidP="007E3B6B">
      <w:pPr>
        <w:pStyle w:val="1"/>
        <w:rPr>
          <w:szCs w:val="24"/>
        </w:rPr>
      </w:pPr>
      <w:r w:rsidRPr="00AD45B4">
        <w:rPr>
          <w:szCs w:val="24"/>
        </w:rPr>
        <w:t>АНКЕТА</w:t>
      </w:r>
    </w:p>
    <w:p w14:paraId="291ABD45" w14:textId="77777777" w:rsidR="007E3B6B" w:rsidRPr="00AD45B4" w:rsidRDefault="007E3B6B" w:rsidP="007E3B6B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01DBC24F" w14:textId="77777777" w:rsidR="007E3B6B" w:rsidRPr="00AD45B4" w:rsidRDefault="007E3B6B" w:rsidP="007E3B6B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66B9F3B0" w14:textId="77777777" w:rsidR="007E3B6B" w:rsidRPr="00AD45B4" w:rsidRDefault="007E3B6B" w:rsidP="007E3B6B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</w:t>
      </w:r>
      <w:r>
        <w:rPr>
          <w:b/>
        </w:rPr>
        <w:t>5</w:t>
      </w:r>
      <w:r w:rsidRPr="00AD45B4">
        <w:rPr>
          <w:b/>
        </w:rPr>
        <w:t xml:space="preserve"> году</w:t>
      </w:r>
    </w:p>
    <w:p w14:paraId="06C6A07A" w14:textId="77777777" w:rsidR="007E3B6B" w:rsidRPr="00AD45B4" w:rsidRDefault="007E3B6B" w:rsidP="007E3B6B">
      <w:pPr>
        <w:pStyle w:val="11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0D072444" w14:textId="77777777" w:rsidR="007E3B6B" w:rsidRPr="003501F2" w:rsidRDefault="007E3B6B" w:rsidP="007E3B6B">
      <w:pPr>
        <w:pStyle w:val="11"/>
        <w:jc w:val="center"/>
        <w:rPr>
          <w:i/>
          <w:sz w:val="20"/>
        </w:rPr>
      </w:pPr>
      <w:r w:rsidRPr="003501F2">
        <w:rPr>
          <w:i/>
          <w:sz w:val="20"/>
        </w:rPr>
        <w:t>наименование участника конкурса</w:t>
      </w:r>
    </w:p>
    <w:p w14:paraId="6607042A" w14:textId="77777777" w:rsidR="007E3B6B" w:rsidRPr="00AD45B4" w:rsidRDefault="007E3B6B" w:rsidP="007E3B6B">
      <w:pPr>
        <w:tabs>
          <w:tab w:val="left" w:pos="9356"/>
        </w:tabs>
        <w:rPr>
          <w:b/>
        </w:rPr>
      </w:pPr>
    </w:p>
    <w:p w14:paraId="3637B9B1" w14:textId="77777777" w:rsidR="007E3B6B" w:rsidRDefault="007E3B6B" w:rsidP="007E3B6B">
      <w:pPr>
        <w:jc w:val="center"/>
        <w:rPr>
          <w:color w:val="000000"/>
        </w:rPr>
      </w:pPr>
      <w:r w:rsidRPr="00AD45B4">
        <w:rPr>
          <w:b/>
        </w:rPr>
        <w:t>«</w:t>
      </w:r>
      <w:r>
        <w:t xml:space="preserve">ЛУЧШИЙ ТУРИСТСКИЙ СУВЕНИР </w:t>
      </w:r>
      <w:r>
        <w:rPr>
          <w:color w:val="000000"/>
        </w:rPr>
        <w:t>ЛЕНИНГРАДСКОЙ ОБЛАСТИ»</w:t>
      </w:r>
    </w:p>
    <w:p w14:paraId="12DB8D80" w14:textId="77777777" w:rsidR="007E3B6B" w:rsidRPr="00AD45B4" w:rsidRDefault="007E3B6B" w:rsidP="007E3B6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3"/>
        <w:gridCol w:w="4592"/>
      </w:tblGrid>
      <w:tr w:rsidR="007E3B6B" w:rsidRPr="00AD45B4" w14:paraId="4B26094B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4F2" w14:textId="77777777" w:rsidR="007E3B6B" w:rsidRPr="00AD45B4" w:rsidRDefault="007E3B6B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7E3B6B" w:rsidRPr="00AD45B4" w14:paraId="0DE14903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0A0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Название </w:t>
            </w:r>
            <w:r>
              <w:rPr>
                <w:bCs/>
                <w:lang w:eastAsia="x-none"/>
              </w:rPr>
              <w:t>туристского сувенира</w:t>
            </w:r>
          </w:p>
          <w:p w14:paraId="5104BD73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CEE0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322F2BFA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F35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  <w:p w14:paraId="107A60B1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EC3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72978AFC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731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41D026AE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FEB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0B087CBE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5FA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5572682F" w14:textId="77777777" w:rsidR="007E3B6B" w:rsidRPr="00AD45B4" w:rsidRDefault="007E3B6B" w:rsidP="002B45EF">
            <w:pPr>
              <w:jc w:val="both"/>
              <w:rPr>
                <w:bCs/>
                <w:i/>
                <w:i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E0A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71A33E45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6F5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 w:rsidRPr="003501F2">
              <w:rPr>
                <w:bCs/>
                <w:lang w:eastAsia="x-none"/>
              </w:rPr>
              <w:t>Место производства (населенный пункт</w:t>
            </w:r>
            <w:r>
              <w:rPr>
                <w:bCs/>
                <w:lang w:eastAsia="x-none"/>
              </w:rPr>
              <w:t xml:space="preserve"> </w:t>
            </w:r>
            <w:r w:rsidRPr="003501F2">
              <w:rPr>
                <w:bCs/>
                <w:lang w:eastAsia="x-none"/>
              </w:rPr>
              <w:t xml:space="preserve">и район Ленинградской области)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F37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77D79451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D3D" w14:textId="77777777" w:rsidR="007E3B6B" w:rsidRPr="003501F2" w:rsidRDefault="007E3B6B" w:rsidP="002B45EF">
            <w:pPr>
              <w:jc w:val="both"/>
              <w:rPr>
                <w:bCs/>
                <w:lang w:eastAsia="x-none"/>
              </w:rPr>
            </w:pPr>
            <w:r w:rsidRPr="003501F2">
              <w:rPr>
                <w:bCs/>
                <w:lang w:eastAsia="x-none"/>
              </w:rPr>
              <w:t xml:space="preserve">Год </w:t>
            </w:r>
            <w:r>
              <w:rPr>
                <w:bCs/>
                <w:lang w:eastAsia="x-none"/>
              </w:rPr>
              <w:t>создания сувенира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D7D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581FFE57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473" w14:textId="77777777" w:rsidR="007E3B6B" w:rsidRPr="00AD45B4" w:rsidRDefault="007E3B6B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№1: </w:t>
            </w:r>
            <w:r w:rsidRPr="002E5788">
              <w:rPr>
                <w:b/>
                <w:bCs/>
                <w:lang w:eastAsia="x-none"/>
              </w:rPr>
              <w:t>Связь с культурно-историческим наследием региона</w:t>
            </w:r>
          </w:p>
        </w:tc>
      </w:tr>
      <w:tr w:rsidR="007E3B6B" w:rsidRPr="00AD45B4" w14:paraId="115D9054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4325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Общие сведения о </w:t>
            </w:r>
            <w:r>
              <w:rPr>
                <w:bCs/>
                <w:lang w:eastAsia="x-none"/>
              </w:rPr>
              <w:t>туристском сувенире</w:t>
            </w:r>
          </w:p>
          <w:p w14:paraId="20B5BFBB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</w:t>
            </w:r>
            <w:r>
              <w:rPr>
                <w:bCs/>
                <w:lang w:eastAsia="x-none"/>
              </w:rPr>
              <w:t>я</w:t>
            </w:r>
          </w:p>
          <w:p w14:paraId="778921E0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</w:p>
          <w:p w14:paraId="62E59060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269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2D527B50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33F" w14:textId="77777777" w:rsidR="007E3B6B" w:rsidRDefault="007E3B6B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Как сувенир отражает </w:t>
            </w:r>
            <w:r w:rsidRPr="002E5788">
              <w:rPr>
                <w:bCs/>
                <w:lang w:eastAsia="x-none"/>
              </w:rPr>
              <w:t>уникальн</w:t>
            </w:r>
            <w:r>
              <w:rPr>
                <w:bCs/>
                <w:lang w:eastAsia="x-none"/>
              </w:rPr>
              <w:t xml:space="preserve">ую </w:t>
            </w:r>
            <w:r w:rsidRPr="002E5788">
              <w:rPr>
                <w:bCs/>
                <w:lang w:eastAsia="x-none"/>
              </w:rPr>
              <w:t>идентичност</w:t>
            </w:r>
            <w:r>
              <w:rPr>
                <w:bCs/>
                <w:lang w:eastAsia="x-none"/>
              </w:rPr>
              <w:t xml:space="preserve">ь </w:t>
            </w:r>
            <w:r w:rsidRPr="002E5788">
              <w:rPr>
                <w:bCs/>
                <w:lang w:eastAsia="x-none"/>
              </w:rPr>
              <w:t>Ленинградской области</w:t>
            </w:r>
            <w:r>
              <w:rPr>
                <w:bCs/>
                <w:lang w:eastAsia="x-none"/>
              </w:rPr>
              <w:t>?</w:t>
            </w:r>
          </w:p>
          <w:p w14:paraId="58FBC295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125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17AD662A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1DB" w14:textId="77777777" w:rsidR="007E3B6B" w:rsidRDefault="007E3B6B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И</w:t>
            </w:r>
            <w:r w:rsidRPr="002E5788">
              <w:rPr>
                <w:bCs/>
                <w:lang w:eastAsia="x-none"/>
              </w:rPr>
              <w:t>спольз</w:t>
            </w:r>
            <w:r>
              <w:rPr>
                <w:bCs/>
                <w:lang w:eastAsia="x-none"/>
              </w:rPr>
              <w:t>уются</w:t>
            </w:r>
            <w:r w:rsidRPr="002E5788">
              <w:rPr>
                <w:bCs/>
                <w:lang w:eastAsia="x-none"/>
              </w:rPr>
              <w:t xml:space="preserve"> </w:t>
            </w:r>
            <w:r>
              <w:rPr>
                <w:bCs/>
                <w:lang w:eastAsia="x-none"/>
              </w:rPr>
              <w:t xml:space="preserve">ли при изготовлении </w:t>
            </w:r>
            <w:r w:rsidRPr="002E5788">
              <w:rPr>
                <w:bCs/>
                <w:lang w:eastAsia="x-none"/>
              </w:rPr>
              <w:t>традиционны</w:t>
            </w:r>
            <w:r>
              <w:rPr>
                <w:bCs/>
                <w:lang w:eastAsia="x-none"/>
              </w:rPr>
              <w:t>е</w:t>
            </w:r>
            <w:r w:rsidRPr="002E5788">
              <w:rPr>
                <w:bCs/>
                <w:lang w:eastAsia="x-none"/>
              </w:rPr>
              <w:t xml:space="preserve"> ремесленны</w:t>
            </w:r>
            <w:r>
              <w:rPr>
                <w:bCs/>
                <w:lang w:eastAsia="x-none"/>
              </w:rPr>
              <w:t xml:space="preserve">е </w:t>
            </w:r>
            <w:r w:rsidRPr="002E5788">
              <w:rPr>
                <w:bCs/>
                <w:lang w:eastAsia="x-none"/>
              </w:rPr>
              <w:t>технологи</w:t>
            </w:r>
            <w:r>
              <w:rPr>
                <w:bCs/>
                <w:lang w:eastAsia="x-none"/>
              </w:rPr>
              <w:t>и</w:t>
            </w:r>
            <w:r w:rsidRPr="002E5788">
              <w:rPr>
                <w:bCs/>
                <w:lang w:eastAsia="x-none"/>
              </w:rPr>
              <w:t xml:space="preserve"> и местны</w:t>
            </w:r>
            <w:r>
              <w:rPr>
                <w:bCs/>
                <w:lang w:eastAsia="x-none"/>
              </w:rPr>
              <w:t>е</w:t>
            </w:r>
            <w:r w:rsidRPr="002E5788">
              <w:rPr>
                <w:bCs/>
                <w:lang w:eastAsia="x-none"/>
              </w:rPr>
              <w:t xml:space="preserve"> материал</w:t>
            </w:r>
            <w:r>
              <w:rPr>
                <w:bCs/>
                <w:lang w:eastAsia="x-none"/>
              </w:rPr>
              <w:t>ы? Какие?</w:t>
            </w:r>
          </w:p>
          <w:p w14:paraId="61EF8792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426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7B9A72E9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35C" w14:textId="77777777" w:rsidR="007E3B6B" w:rsidRPr="00AD45B4" w:rsidRDefault="007E3B6B" w:rsidP="002B45EF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№2: </w:t>
            </w:r>
            <w:r w:rsidRPr="007B231C">
              <w:rPr>
                <w:b/>
                <w:bCs/>
                <w:lang w:eastAsia="x-none"/>
              </w:rPr>
              <w:t>Упаковка и презентация</w:t>
            </w:r>
          </w:p>
        </w:tc>
      </w:tr>
      <w:tr w:rsidR="007E3B6B" w:rsidRPr="00AD45B4" w14:paraId="7F136F57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376" w14:textId="77777777" w:rsidR="007E3B6B" w:rsidRDefault="007E3B6B" w:rsidP="002B45EF">
            <w:pPr>
              <w:rPr>
                <w:bCs/>
                <w:lang w:eastAsia="x-none"/>
              </w:rPr>
            </w:pPr>
            <w:r w:rsidRPr="007B231C">
              <w:rPr>
                <w:bCs/>
                <w:lang w:eastAsia="x-none"/>
              </w:rPr>
              <w:t>Отраж</w:t>
            </w:r>
            <w:r>
              <w:rPr>
                <w:bCs/>
                <w:lang w:eastAsia="x-none"/>
              </w:rPr>
              <w:t xml:space="preserve">ает ли внешний вид </w:t>
            </w:r>
            <w:r w:rsidRPr="007B231C">
              <w:rPr>
                <w:bCs/>
                <w:lang w:eastAsia="x-none"/>
              </w:rPr>
              <w:t>региональн</w:t>
            </w:r>
            <w:r>
              <w:rPr>
                <w:bCs/>
                <w:lang w:eastAsia="x-none"/>
              </w:rPr>
              <w:t>ую</w:t>
            </w:r>
            <w:r w:rsidRPr="007B231C">
              <w:rPr>
                <w:bCs/>
                <w:lang w:eastAsia="x-none"/>
              </w:rPr>
              <w:t xml:space="preserve"> символик</w:t>
            </w:r>
            <w:r>
              <w:rPr>
                <w:bCs/>
                <w:lang w:eastAsia="x-none"/>
              </w:rPr>
              <w:t>у</w:t>
            </w:r>
            <w:r w:rsidRPr="007B231C">
              <w:rPr>
                <w:bCs/>
                <w:lang w:eastAsia="x-none"/>
              </w:rPr>
              <w:t xml:space="preserve"> и идентичност</w:t>
            </w:r>
            <w:r>
              <w:rPr>
                <w:bCs/>
                <w:lang w:eastAsia="x-none"/>
              </w:rPr>
              <w:t>ь?</w:t>
            </w:r>
          </w:p>
          <w:p w14:paraId="3623F895" w14:textId="77777777" w:rsidR="007E3B6B" w:rsidRDefault="007E3B6B" w:rsidP="002B45EF">
            <w:pPr>
              <w:rPr>
                <w:bCs/>
                <w:i/>
                <w:iCs/>
                <w:lang w:eastAsia="x-none"/>
              </w:rPr>
            </w:pPr>
            <w:r w:rsidRPr="007B231C">
              <w:rPr>
                <w:bCs/>
                <w:i/>
                <w:iCs/>
                <w:lang w:eastAsia="x-none"/>
              </w:rPr>
              <w:t>приложить фото</w:t>
            </w:r>
          </w:p>
          <w:p w14:paraId="1D044991" w14:textId="77777777" w:rsidR="007E3B6B" w:rsidRPr="007B231C" w:rsidRDefault="007E3B6B" w:rsidP="002B45EF">
            <w:pPr>
              <w:rPr>
                <w:bCs/>
                <w:i/>
                <w:i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68F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53D1DF22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32E" w14:textId="77777777" w:rsidR="007E3B6B" w:rsidRDefault="007E3B6B" w:rsidP="002B45EF">
            <w:pPr>
              <w:rPr>
                <w:bCs/>
                <w:lang w:eastAsia="x-none"/>
              </w:rPr>
            </w:pPr>
            <w:r w:rsidRPr="000D7278">
              <w:rPr>
                <w:bCs/>
                <w:lang w:eastAsia="x-none"/>
              </w:rPr>
              <w:t>Соответств</w:t>
            </w:r>
            <w:r>
              <w:rPr>
                <w:bCs/>
                <w:lang w:eastAsia="x-none"/>
              </w:rPr>
              <w:t>ует ли</w:t>
            </w:r>
            <w:r w:rsidRPr="000D7278">
              <w:rPr>
                <w:bCs/>
                <w:lang w:eastAsia="x-none"/>
              </w:rPr>
              <w:t xml:space="preserve"> упаковк</w:t>
            </w:r>
            <w:r>
              <w:rPr>
                <w:bCs/>
                <w:lang w:eastAsia="x-none"/>
              </w:rPr>
              <w:t>а</w:t>
            </w:r>
            <w:r w:rsidRPr="000D7278">
              <w:rPr>
                <w:bCs/>
                <w:lang w:eastAsia="x-none"/>
              </w:rPr>
              <w:t xml:space="preserve"> концепции сувенира</w:t>
            </w:r>
            <w:r>
              <w:rPr>
                <w:bCs/>
                <w:lang w:eastAsia="x-none"/>
              </w:rPr>
              <w:t xml:space="preserve">? </w:t>
            </w:r>
          </w:p>
          <w:p w14:paraId="422097E1" w14:textId="77777777" w:rsidR="007E3B6B" w:rsidRDefault="007E3B6B" w:rsidP="002B45EF">
            <w:pPr>
              <w:rPr>
                <w:bCs/>
                <w:i/>
                <w:iCs/>
                <w:lang w:eastAsia="x-none"/>
              </w:rPr>
            </w:pPr>
            <w:r w:rsidRPr="000D7278">
              <w:rPr>
                <w:bCs/>
                <w:i/>
                <w:iCs/>
                <w:lang w:eastAsia="x-none"/>
              </w:rPr>
              <w:t>приложить фото</w:t>
            </w:r>
          </w:p>
          <w:p w14:paraId="776F671B" w14:textId="77777777" w:rsidR="007E3B6B" w:rsidRPr="007B231C" w:rsidRDefault="007E3B6B" w:rsidP="002B45EF">
            <w:pPr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64E2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6783B511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B8F" w14:textId="77777777" w:rsidR="007E3B6B" w:rsidRDefault="007E3B6B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Указаны ли на упаковке информация о </w:t>
            </w:r>
            <w:r w:rsidRPr="000D7278">
              <w:rPr>
                <w:bCs/>
                <w:lang w:eastAsia="x-none"/>
              </w:rPr>
              <w:t>данных производител</w:t>
            </w:r>
            <w:r>
              <w:rPr>
                <w:bCs/>
                <w:lang w:eastAsia="x-none"/>
              </w:rPr>
              <w:t xml:space="preserve">я? </w:t>
            </w:r>
          </w:p>
          <w:p w14:paraId="3DE47F7B" w14:textId="77777777" w:rsidR="007E3B6B" w:rsidRDefault="007E3B6B" w:rsidP="002B45EF">
            <w:pPr>
              <w:rPr>
                <w:bCs/>
                <w:i/>
                <w:iCs/>
                <w:lang w:eastAsia="x-none"/>
              </w:rPr>
            </w:pPr>
            <w:r w:rsidRPr="007B231C">
              <w:rPr>
                <w:bCs/>
                <w:i/>
                <w:iCs/>
                <w:lang w:eastAsia="x-none"/>
              </w:rPr>
              <w:t>приложить фото</w:t>
            </w:r>
          </w:p>
          <w:p w14:paraId="01FB660F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ECB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0A70D054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D6B" w14:textId="77777777" w:rsidR="007E3B6B" w:rsidRPr="00AD45B4" w:rsidRDefault="007E3B6B" w:rsidP="002B45EF">
            <w:pPr>
              <w:jc w:val="center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№3: </w:t>
            </w:r>
            <w:r w:rsidRPr="00F60390">
              <w:rPr>
                <w:b/>
                <w:bCs/>
                <w:lang w:eastAsia="x-none"/>
              </w:rPr>
              <w:t>Уникальность и конкурентные преимущества</w:t>
            </w:r>
          </w:p>
          <w:p w14:paraId="4A2F0F75" w14:textId="77777777" w:rsidR="007E3B6B" w:rsidRPr="00AD45B4" w:rsidRDefault="007E3B6B" w:rsidP="002B45EF">
            <w:pPr>
              <w:jc w:val="center"/>
              <w:rPr>
                <w:bCs/>
                <w:lang w:eastAsia="x-none"/>
              </w:rPr>
            </w:pPr>
          </w:p>
        </w:tc>
      </w:tr>
      <w:tr w:rsidR="007E3B6B" w:rsidRPr="00AD45B4" w14:paraId="4B9D28BC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B4F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 w:rsidRPr="00F60390">
              <w:rPr>
                <w:bCs/>
                <w:lang w:eastAsia="x-none"/>
              </w:rPr>
              <w:lastRenderedPageBreak/>
              <w:t>О</w:t>
            </w:r>
            <w:r>
              <w:rPr>
                <w:bCs/>
                <w:lang w:eastAsia="x-none"/>
              </w:rPr>
              <w:t>пишите о</w:t>
            </w:r>
            <w:r w:rsidRPr="00F60390">
              <w:rPr>
                <w:bCs/>
                <w:lang w:eastAsia="x-none"/>
              </w:rPr>
              <w:t>тличительные особенности продукта</w:t>
            </w:r>
            <w:r>
              <w:rPr>
                <w:bCs/>
                <w:lang w:eastAsia="x-none"/>
              </w:rPr>
              <w:t xml:space="preserve"> </w:t>
            </w:r>
            <w:r w:rsidRPr="00F60390">
              <w:rPr>
                <w:bCs/>
                <w:lang w:eastAsia="x-none"/>
              </w:rPr>
              <w:t>от аналогов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504B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1E79137E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5D1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Есть ли п</w:t>
            </w:r>
            <w:r w:rsidRPr="00F60390">
              <w:rPr>
                <w:bCs/>
                <w:lang w:eastAsia="x-none"/>
              </w:rPr>
              <w:t xml:space="preserve">атенты, сертификаты, награды </w:t>
            </w:r>
            <w:r w:rsidRPr="00F60390">
              <w:rPr>
                <w:bCs/>
                <w:i/>
                <w:iCs/>
                <w:lang w:eastAsia="x-none"/>
              </w:rPr>
              <w:t>(приложить копии при наличии)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4BE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28243CCB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3C7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Возможно ли развитее </w:t>
            </w:r>
            <w:r w:rsidRPr="00F60390">
              <w:rPr>
                <w:bCs/>
                <w:lang w:eastAsia="x-none"/>
              </w:rPr>
              <w:t>линейки сувенирной продукции</w:t>
            </w:r>
            <w:r>
              <w:rPr>
                <w:bCs/>
                <w:lang w:eastAsia="x-none"/>
              </w:rPr>
              <w:t>? Опишите возможный п</w:t>
            </w:r>
            <w:r w:rsidRPr="00F60390">
              <w:rPr>
                <w:bCs/>
                <w:lang w:eastAsia="x-none"/>
              </w:rPr>
              <w:t xml:space="preserve">отенциал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C51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62650CE0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0886" w14:textId="77777777" w:rsidR="007E3B6B" w:rsidRPr="00AD45B4" w:rsidRDefault="007E3B6B" w:rsidP="002B45EF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№4: Взаимодействие с представителями местного </w:t>
            </w:r>
            <w:proofErr w:type="spellStart"/>
            <w:r w:rsidRPr="00AD45B4">
              <w:rPr>
                <w:b/>
                <w:lang w:eastAsia="x-none"/>
              </w:rPr>
              <w:t>турсообщества</w:t>
            </w:r>
            <w:proofErr w:type="spellEnd"/>
          </w:p>
          <w:p w14:paraId="6D7CA8CF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 </w:t>
            </w:r>
          </w:p>
        </w:tc>
      </w:tr>
      <w:tr w:rsidR="007E3B6B" w:rsidRPr="00AD45B4" w14:paraId="72F72D03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DAFE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продвижению проекта (с туроператорами, объектами размещения, показа, питания, производителями </w:t>
            </w:r>
            <w:proofErr w:type="spellStart"/>
            <w:r w:rsidRPr="00AD45B4">
              <w:rPr>
                <w:bCs/>
                <w:lang w:eastAsia="x-none"/>
              </w:rPr>
              <w:t>турсувениров</w:t>
            </w:r>
            <w:proofErr w:type="spellEnd"/>
            <w:r w:rsidRPr="00AD45B4">
              <w:rPr>
                <w:bCs/>
                <w:lang w:eastAsia="x-none"/>
              </w:rPr>
              <w:t>, перевозчиками и пр.)</w:t>
            </w:r>
          </w:p>
          <w:p w14:paraId="30FD3883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</w:p>
          <w:p w14:paraId="7D6DC530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CD34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78751B60" w14:textId="77777777" w:rsidTr="002B45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64D" w14:textId="77777777" w:rsidR="007E3B6B" w:rsidRPr="00AD45B4" w:rsidRDefault="007E3B6B" w:rsidP="002B45EF">
            <w:pPr>
              <w:jc w:val="center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Критерий оценки №5: Реклама и </w:t>
            </w:r>
            <w:proofErr w:type="spellStart"/>
            <w:r w:rsidRPr="00AD45B4">
              <w:rPr>
                <w:b/>
                <w:lang w:eastAsia="x-none"/>
              </w:rPr>
              <w:t>медиапродвижение</w:t>
            </w:r>
            <w:proofErr w:type="spellEnd"/>
            <w:r w:rsidRPr="00AD45B4">
              <w:rPr>
                <w:b/>
                <w:lang w:eastAsia="x-none"/>
              </w:rPr>
              <w:t xml:space="preserve"> </w:t>
            </w:r>
            <w:r>
              <w:rPr>
                <w:b/>
                <w:lang w:eastAsia="x-none"/>
              </w:rPr>
              <w:t>сувенира</w:t>
            </w:r>
          </w:p>
          <w:p w14:paraId="40723557" w14:textId="77777777" w:rsidR="007E3B6B" w:rsidRPr="00AD45B4" w:rsidRDefault="007E3B6B" w:rsidP="002B45EF">
            <w:pPr>
              <w:jc w:val="center"/>
              <w:rPr>
                <w:bCs/>
                <w:lang w:eastAsia="x-none"/>
              </w:rPr>
            </w:pPr>
          </w:p>
        </w:tc>
      </w:tr>
      <w:tr w:rsidR="007E3B6B" w:rsidRPr="00AD45B4" w14:paraId="3DEC3C0F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2ABC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Есть ли</w:t>
            </w:r>
            <w:r w:rsidRPr="007B231C">
              <w:rPr>
                <w:bCs/>
                <w:lang w:eastAsia="x-none"/>
              </w:rPr>
              <w:t xml:space="preserve"> информации о продукте на туристических порталах и в путеводителях</w:t>
            </w:r>
            <w:r w:rsidRPr="00AD45B4">
              <w:rPr>
                <w:bCs/>
                <w:lang w:eastAsia="x-none"/>
              </w:rPr>
              <w:t>)?</w:t>
            </w:r>
          </w:p>
          <w:p w14:paraId="317C47B0" w14:textId="77777777" w:rsidR="007E3B6B" w:rsidRPr="008E673E" w:rsidRDefault="007E3B6B" w:rsidP="002B45EF">
            <w:pPr>
              <w:jc w:val="both"/>
              <w:rPr>
                <w:bCs/>
                <w:i/>
                <w:iCs/>
                <w:lang w:eastAsia="x-none"/>
              </w:rPr>
            </w:pPr>
            <w:r>
              <w:rPr>
                <w:bCs/>
                <w:i/>
                <w:iCs/>
                <w:lang w:eastAsia="x-none"/>
              </w:rPr>
              <w:t>п</w:t>
            </w:r>
            <w:r w:rsidRPr="008E673E">
              <w:rPr>
                <w:bCs/>
                <w:i/>
                <w:iCs/>
                <w:lang w:eastAsia="x-none"/>
              </w:rPr>
              <w:t>риложить фото/ссылку</w:t>
            </w:r>
          </w:p>
          <w:p w14:paraId="07D6F92B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</w:p>
          <w:p w14:paraId="5D218C02" w14:textId="77777777" w:rsidR="007E3B6B" w:rsidRPr="00AD45B4" w:rsidRDefault="007E3B6B" w:rsidP="002B45EF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B11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  <w:tr w:rsidR="007E3B6B" w:rsidRPr="00AD45B4" w14:paraId="1BCD41A2" w14:textId="77777777" w:rsidTr="002B45EF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00B" w14:textId="77777777" w:rsidR="007E3B6B" w:rsidRPr="00AD45B4" w:rsidRDefault="007E3B6B" w:rsidP="002B45EF">
            <w:pPr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Опишите опыт у</w:t>
            </w:r>
            <w:r w:rsidRPr="007B231C">
              <w:rPr>
                <w:bCs/>
                <w:lang w:eastAsia="x-none"/>
              </w:rPr>
              <w:t>части</w:t>
            </w:r>
            <w:r>
              <w:rPr>
                <w:bCs/>
                <w:lang w:eastAsia="x-none"/>
              </w:rPr>
              <w:t>я</w:t>
            </w:r>
            <w:r w:rsidRPr="007B231C">
              <w:rPr>
                <w:bCs/>
                <w:lang w:eastAsia="x-none"/>
              </w:rPr>
              <w:t xml:space="preserve"> в выставках, фестивалях, ярмарках</w:t>
            </w:r>
            <w:r>
              <w:rPr>
                <w:bCs/>
                <w:lang w:eastAsia="x-none"/>
              </w:rPr>
              <w:t xml:space="preserve"> (если есть)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29B" w14:textId="77777777" w:rsidR="007E3B6B" w:rsidRPr="00AD45B4" w:rsidRDefault="007E3B6B" w:rsidP="002B45EF">
            <w:pPr>
              <w:rPr>
                <w:bCs/>
                <w:lang w:eastAsia="x-none"/>
              </w:rPr>
            </w:pPr>
          </w:p>
        </w:tc>
      </w:tr>
    </w:tbl>
    <w:p w14:paraId="2C5B97EE" w14:textId="77777777" w:rsidR="007E3B6B" w:rsidRDefault="007E3B6B" w:rsidP="007E3B6B">
      <w:pPr>
        <w:spacing w:after="200" w:line="276" w:lineRule="auto"/>
      </w:pPr>
    </w:p>
    <w:p w14:paraId="50E04227" w14:textId="77777777" w:rsidR="007E3B6B" w:rsidRPr="00AD45B4" w:rsidRDefault="007E3B6B" w:rsidP="007E3B6B">
      <w:pPr>
        <w:spacing w:after="200" w:line="276" w:lineRule="auto"/>
      </w:pPr>
      <w:r w:rsidRPr="00AD45B4">
        <w:t>*Описание проекта/события, заявляемого на Конкурс, должно быть объемом не более 3000 (три тысячи) знаков.</w:t>
      </w:r>
    </w:p>
    <w:p w14:paraId="4656B0F4" w14:textId="77777777" w:rsidR="007E3B6B" w:rsidRPr="00AD45B4" w:rsidRDefault="007E3B6B" w:rsidP="007E3B6B"/>
    <w:p w14:paraId="06CF51DE" w14:textId="77777777" w:rsidR="007E3B6B" w:rsidRPr="00AD45B4" w:rsidRDefault="007E3B6B" w:rsidP="007E3B6B">
      <w:r w:rsidRPr="00AD45B4">
        <w:t>Настоящим подтверждаю, что</w:t>
      </w:r>
      <w:r>
        <w:t xml:space="preserve"> _____________________________________________________</w:t>
      </w:r>
    </w:p>
    <w:p w14:paraId="5A84613A" w14:textId="77777777" w:rsidR="007E3B6B" w:rsidRPr="00AD45B4" w:rsidRDefault="007E3B6B" w:rsidP="007E3B6B">
      <w:r w:rsidRPr="00AD45B4">
        <w:t>_____________________________________________________________________________</w:t>
      </w:r>
      <w:r>
        <w:t>__</w:t>
      </w:r>
    </w:p>
    <w:p w14:paraId="2392D506" w14:textId="77777777" w:rsidR="007E3B6B" w:rsidRPr="00483A2F" w:rsidRDefault="007E3B6B" w:rsidP="007E3B6B">
      <w:pPr>
        <w:jc w:val="center"/>
        <w:rPr>
          <w:i/>
          <w:iCs/>
          <w:sz w:val="20"/>
          <w:szCs w:val="20"/>
        </w:rPr>
      </w:pPr>
      <w:r w:rsidRPr="00483A2F">
        <w:rPr>
          <w:i/>
          <w:iCs/>
          <w:sz w:val="20"/>
          <w:szCs w:val="20"/>
        </w:rPr>
        <w:t>наименование участника конкурса</w:t>
      </w:r>
    </w:p>
    <w:p w14:paraId="530310AF" w14:textId="77777777" w:rsidR="007E3B6B" w:rsidRDefault="007E3B6B" w:rsidP="007E3B6B">
      <w:pPr>
        <w:jc w:val="both"/>
      </w:pPr>
      <w:r w:rsidRPr="00AD45B4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37A3EAAF" w14:textId="77777777" w:rsidR="007E3B6B" w:rsidRDefault="007E3B6B" w:rsidP="007E3B6B">
      <w:pPr>
        <w:jc w:val="both"/>
      </w:pPr>
    </w:p>
    <w:p w14:paraId="266EFEA3" w14:textId="77777777" w:rsidR="007E3B6B" w:rsidRPr="00483A2F" w:rsidRDefault="007E3B6B" w:rsidP="007E3B6B">
      <w:pPr>
        <w:jc w:val="both"/>
        <w:rPr>
          <w:b/>
          <w:bCs/>
        </w:rPr>
      </w:pPr>
      <w:r w:rsidRPr="00483A2F">
        <w:rPr>
          <w:b/>
          <w:bCs/>
        </w:rPr>
        <w:t>Достоверность, указанных сведений, предоставленных в составе заявки на участие в конкурсе, подтверждаю.</w:t>
      </w:r>
    </w:p>
    <w:p w14:paraId="0B2B7C80" w14:textId="77777777" w:rsidR="007E3B6B" w:rsidRPr="00483A2F" w:rsidRDefault="007E3B6B" w:rsidP="007E3B6B">
      <w:pPr>
        <w:jc w:val="both"/>
        <w:rPr>
          <w:b/>
          <w:bCs/>
        </w:rPr>
      </w:pPr>
    </w:p>
    <w:p w14:paraId="1E53E057" w14:textId="77777777" w:rsidR="007E3B6B" w:rsidRDefault="007E3B6B" w:rsidP="007E3B6B">
      <w:pPr>
        <w:jc w:val="both"/>
        <w:rPr>
          <w:b/>
          <w:bCs/>
        </w:rPr>
      </w:pPr>
      <w:r w:rsidRPr="00483A2F">
        <w:rPr>
          <w:b/>
          <w:bCs/>
        </w:rPr>
        <w:t xml:space="preserve">С условиями конкурса ознакомлен и согласен. </w:t>
      </w:r>
    </w:p>
    <w:p w14:paraId="12D23908" w14:textId="77777777" w:rsidR="007E3B6B" w:rsidRPr="00483A2F" w:rsidRDefault="007E3B6B" w:rsidP="007E3B6B">
      <w:pPr>
        <w:jc w:val="both"/>
        <w:rPr>
          <w:b/>
          <w:bCs/>
        </w:rPr>
      </w:pPr>
    </w:p>
    <w:p w14:paraId="25E2B010" w14:textId="77777777" w:rsidR="007E3B6B" w:rsidRPr="00AD45B4" w:rsidRDefault="007E3B6B" w:rsidP="007E3B6B">
      <w:r w:rsidRPr="00AD45B4">
        <w:t>«___</w:t>
      </w:r>
      <w:proofErr w:type="gramStart"/>
      <w:r w:rsidRPr="00AD45B4">
        <w:t>_»_</w:t>
      </w:r>
      <w:proofErr w:type="gramEnd"/>
      <w:r w:rsidRPr="00AD45B4">
        <w:t>__________</w:t>
      </w:r>
      <w:r w:rsidRPr="00AD45B4">
        <w:tab/>
        <w:t>202</w:t>
      </w:r>
      <w:r>
        <w:t>5</w:t>
      </w:r>
      <w:r w:rsidRPr="00AD45B4">
        <w:t xml:space="preserve"> г.  __________________________/__________________________/ </w:t>
      </w:r>
    </w:p>
    <w:p w14:paraId="04892C95" w14:textId="77777777" w:rsidR="007E3B6B" w:rsidRPr="00483A2F" w:rsidRDefault="007E3B6B" w:rsidP="007E3B6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r w:rsidRPr="00483A2F">
        <w:rPr>
          <w:i/>
          <w:iCs/>
          <w:sz w:val="20"/>
          <w:szCs w:val="20"/>
        </w:rPr>
        <w:t xml:space="preserve">Дата                        </w:t>
      </w:r>
      <w:r>
        <w:rPr>
          <w:i/>
          <w:iCs/>
          <w:sz w:val="20"/>
          <w:szCs w:val="20"/>
        </w:rPr>
        <w:t xml:space="preserve">            </w:t>
      </w:r>
      <w:r w:rsidRPr="00483A2F">
        <w:rPr>
          <w:i/>
          <w:iCs/>
          <w:sz w:val="20"/>
          <w:szCs w:val="20"/>
        </w:rPr>
        <w:t xml:space="preserve"> М.П., подпись участника конкурса</w:t>
      </w:r>
      <w:r>
        <w:rPr>
          <w:i/>
          <w:iCs/>
          <w:sz w:val="20"/>
          <w:szCs w:val="20"/>
        </w:rPr>
        <w:t xml:space="preserve">             </w:t>
      </w:r>
      <w:r w:rsidRPr="00483A2F">
        <w:rPr>
          <w:i/>
          <w:iCs/>
          <w:sz w:val="20"/>
          <w:szCs w:val="20"/>
        </w:rPr>
        <w:t xml:space="preserve"> фамилия, инициалы</w:t>
      </w:r>
    </w:p>
    <w:p w14:paraId="39156C56" w14:textId="77777777" w:rsidR="00C34E8C" w:rsidRDefault="00C34E8C"/>
    <w:sectPr w:rsidR="00C3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32"/>
    <w:rsid w:val="007E3B6B"/>
    <w:rsid w:val="00C34E8C"/>
    <w:rsid w:val="00E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8DDF-F866-4F00-B9DC-5BFD81B2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E3B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1"/>
    <w:basedOn w:val="11"/>
    <w:rsid w:val="007E3B6B"/>
    <w:pPr>
      <w:jc w:val="center"/>
    </w:pPr>
    <w:rPr>
      <w:b/>
    </w:rPr>
  </w:style>
  <w:style w:type="table" w:styleId="a3">
    <w:name w:val="Table Grid"/>
    <w:basedOn w:val="a1"/>
    <w:uiPriority w:val="59"/>
    <w:rsid w:val="007E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Алена</dc:creator>
  <cp:keywords/>
  <dc:description/>
  <cp:lastModifiedBy>Майорова Алена</cp:lastModifiedBy>
  <cp:revision>2</cp:revision>
  <dcterms:created xsi:type="dcterms:W3CDTF">2025-09-12T13:16:00Z</dcterms:created>
  <dcterms:modified xsi:type="dcterms:W3CDTF">2025-09-12T13:16:00Z</dcterms:modified>
</cp:coreProperties>
</file>